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2" w:rsidRPr="002F1FB0" w:rsidRDefault="008F7517">
      <w:pPr>
        <w:rPr>
          <w:sz w:val="20"/>
          <w:u w:val="single"/>
        </w:rPr>
      </w:pPr>
      <w:r w:rsidRPr="00742D71">
        <w:rPr>
          <w:b/>
          <w:bCs/>
          <w:sz w:val="18"/>
          <w:szCs w:val="18"/>
          <w:lang w:val="ru-RU"/>
        </w:rPr>
        <w:t xml:space="preserve">Анкета передается в кухню детского сада/ школы, </w:t>
      </w:r>
      <w:r w:rsidRPr="00742D71">
        <w:rPr>
          <w:b/>
          <w:bCs/>
          <w:sz w:val="18"/>
          <w:szCs w:val="18"/>
          <w:u w:val="single"/>
          <w:lang w:val="ru-RU"/>
        </w:rPr>
        <w:t>если ребенок/ учащийся нуждается в особой диете</w:t>
      </w:r>
      <w:r w:rsidRPr="00742D71">
        <w:rPr>
          <w:b/>
          <w:bCs/>
          <w:sz w:val="18"/>
          <w:szCs w:val="18"/>
          <w:lang w:val="ru-RU"/>
        </w:rPr>
        <w:t>.</w:t>
      </w:r>
      <w:r w:rsidR="005610D0" w:rsidRPr="002F1FB0">
        <w:rPr>
          <w:b/>
          <w:bCs/>
          <w:sz w:val="20"/>
          <w:lang w:val="ru-RU"/>
        </w:rPr>
        <w:t xml:space="preserve">     </w:t>
      </w:r>
      <w:r w:rsidR="00742D71" w:rsidRPr="002F1FB0">
        <w:rPr>
          <w:bCs/>
          <w:sz w:val="18"/>
          <w:szCs w:val="18"/>
          <w:lang w:val="ru-RU"/>
        </w:rPr>
        <w:br/>
      </w:r>
      <w:r w:rsidR="00762B62" w:rsidRPr="00742D71">
        <w:rPr>
          <w:bCs/>
          <w:sz w:val="16"/>
          <w:szCs w:val="16"/>
        </w:rPr>
        <w:t xml:space="preserve">Lomake palautetaan päiväkodin/koulun keittiöön, </w:t>
      </w:r>
      <w:r w:rsidR="00762B62" w:rsidRPr="00742D71">
        <w:rPr>
          <w:bCs/>
          <w:sz w:val="16"/>
          <w:szCs w:val="16"/>
          <w:u w:val="single"/>
        </w:rPr>
        <w:t>mikäli lapsi/oppilas tarvitsee erityisruokavalion</w:t>
      </w:r>
      <w:r w:rsidR="00762B62" w:rsidRPr="00742D71">
        <w:rPr>
          <w:bCs/>
          <w:sz w:val="16"/>
          <w:szCs w:val="16"/>
        </w:rPr>
        <w:t>.</w:t>
      </w:r>
      <w:r w:rsidR="00C97574" w:rsidRPr="008F7517">
        <w:rPr>
          <w:bCs/>
          <w:sz w:val="18"/>
          <w:szCs w:val="18"/>
        </w:rPr>
        <w:t xml:space="preserve"> </w:t>
      </w:r>
      <w:r w:rsidR="000277B8" w:rsidRPr="008F7517">
        <w:rPr>
          <w:bCs/>
          <w:sz w:val="18"/>
          <w:szCs w:val="18"/>
        </w:rPr>
        <w:br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5126"/>
        <w:gridCol w:w="3187"/>
      </w:tblGrid>
      <w:tr w:rsidR="00041FFC" w:rsidTr="009C66A2">
        <w:trPr>
          <w:trHeight w:val="454"/>
        </w:trPr>
        <w:tc>
          <w:tcPr>
            <w:tcW w:w="1822" w:type="dxa"/>
            <w:tcBorders>
              <w:top w:val="single" w:sz="12" w:space="0" w:color="auto"/>
              <w:bottom w:val="single" w:sz="4" w:space="0" w:color="auto"/>
            </w:tcBorders>
          </w:tcPr>
          <w:p w:rsidR="00C97574" w:rsidRPr="00C97574" w:rsidRDefault="008F7517" w:rsidP="00A0068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Анкетные 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Henkilötiedot</w:t>
            </w:r>
          </w:p>
        </w:tc>
        <w:tc>
          <w:tcPr>
            <w:tcW w:w="5126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Фамилия и имя ребенка/ учащегося</w:t>
            </w:r>
            <w:r w:rsidRPr="008F7517">
              <w:rPr>
                <w:sz w:val="16"/>
                <w:lang w:val="ru-RU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Lapsen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oppilaan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nimi</w:t>
            </w:r>
            <w:r w:rsidR="00C97574">
              <w:rPr>
                <w:sz w:val="16"/>
                <w:lang w:val="ru-RU"/>
              </w:rPr>
              <w:t xml:space="preserve"> </w:t>
            </w:r>
            <w:r w:rsidR="00267CA6" w:rsidRPr="00267CA6">
              <w:rPr>
                <w:sz w:val="16"/>
                <w:lang w:val="ru-RU"/>
              </w:rPr>
              <w:t xml:space="preserve">   </w:t>
            </w:r>
          </w:p>
          <w:p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7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Дата рождения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Syntymäaika</w:t>
            </w:r>
            <w:r w:rsidR="00267CA6">
              <w:rPr>
                <w:sz w:val="16"/>
              </w:rPr>
              <w:t xml:space="preserve">  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 w:val="restart"/>
          </w:tcPr>
          <w:p w:rsidR="008F7517" w:rsidRDefault="008F7517" w:rsidP="008F7517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Контактные </w:t>
            </w:r>
          </w:p>
          <w:p w:rsidR="00762B62" w:rsidRPr="008F7517" w:rsidRDefault="008F7517">
            <w:pPr>
              <w:spacing w:before="2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Yhteystiedot</w:t>
            </w:r>
          </w:p>
          <w:p w:rsidR="00C97574" w:rsidRPr="00C97574" w:rsidRDefault="00C97574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26" w:type="dxa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Детский сад/ школа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koti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Группа</w:t>
            </w:r>
            <w:r w:rsidRPr="008F7517">
              <w:rPr>
                <w:sz w:val="18"/>
                <w:szCs w:val="18"/>
              </w:rPr>
              <w:t>/</w:t>
            </w:r>
            <w:r w:rsidRPr="008F7517">
              <w:rPr>
                <w:sz w:val="18"/>
                <w:szCs w:val="18"/>
                <w:lang w:val="ru-RU"/>
              </w:rPr>
              <w:t xml:space="preserve"> класс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Ryhmä/luokka</w:t>
            </w:r>
            <w:r w:rsidR="006E4D57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/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</w:tcPr>
          <w:p w:rsidR="008F7517" w:rsidRPr="002F1FB0" w:rsidRDefault="008F7517" w:rsidP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Ответственное лицо в детском саду / в школе</w:t>
            </w:r>
            <w:r w:rsidR="00EA1E0F" w:rsidRPr="002F1FB0">
              <w:rPr>
                <w:sz w:val="18"/>
                <w:szCs w:val="18"/>
                <w:lang w:val="ru-RU"/>
              </w:rPr>
              <w:br/>
            </w:r>
            <w:r w:rsidR="00762B62" w:rsidRPr="008F7517">
              <w:rPr>
                <w:sz w:val="14"/>
                <w:szCs w:val="14"/>
              </w:rPr>
              <w:t>Vastuuhenkil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ö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kodissa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koulussa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 w:rsidP="008F751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Телефон</w:t>
            </w:r>
            <w:r w:rsidRPr="008F7517">
              <w:rPr>
                <w:sz w:val="18"/>
                <w:szCs w:val="18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:rsidTr="009C66A2">
        <w:trPr>
          <w:cantSplit/>
          <w:trHeight w:val="454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  <w:tcBorders>
              <w:bottom w:val="single" w:sz="12" w:space="0" w:color="auto"/>
            </w:tcBorders>
          </w:tcPr>
          <w:p w:rsidR="00762B62" w:rsidRPr="008F7517" w:rsidRDefault="008F7517">
            <w:pPr>
              <w:rPr>
                <w:sz w:val="14"/>
                <w:szCs w:val="14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Опекун</w:t>
            </w:r>
            <w:r w:rsidRPr="008F7517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Huoltaja</w:t>
            </w:r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Телефон работа /дом</w:t>
            </w:r>
            <w:r w:rsidRPr="002F1FB0">
              <w:rPr>
                <w:sz w:val="16"/>
                <w:lang w:val="ru-RU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ty</w:t>
            </w:r>
            <w:r w:rsidR="00762B62" w:rsidRPr="008F7517">
              <w:rPr>
                <w:sz w:val="14"/>
                <w:szCs w:val="14"/>
                <w:lang w:val="ru-RU"/>
              </w:rPr>
              <w:t>ö/</w:t>
            </w:r>
            <w:r w:rsidR="00762B62" w:rsidRPr="008F7517">
              <w:rPr>
                <w:sz w:val="14"/>
                <w:szCs w:val="14"/>
              </w:rPr>
              <w:t>koti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7759AB" w:rsidTr="009C66A2">
        <w:trPr>
          <w:cantSplit/>
        </w:trPr>
        <w:tc>
          <w:tcPr>
            <w:tcW w:w="1822" w:type="dxa"/>
            <w:vMerge w:val="restart"/>
            <w:tcBorders>
              <w:top w:val="single" w:sz="12" w:space="0" w:color="auto"/>
            </w:tcBorders>
          </w:tcPr>
          <w:p w:rsidR="00022322" w:rsidRDefault="00022322" w:rsidP="004304E2">
            <w:pPr>
              <w:spacing w:before="20"/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/>
                <w:sz w:val="18"/>
                <w:szCs w:val="18"/>
                <w:lang w:val="ru-RU"/>
              </w:rPr>
              <w:t xml:space="preserve">Специальная диета по медицинским </w:t>
            </w:r>
            <w:r w:rsidR="001238B3">
              <w:rPr>
                <w:b/>
                <w:sz w:val="18"/>
                <w:szCs w:val="18"/>
                <w:lang w:val="ru-RU"/>
              </w:rPr>
              <w:br/>
            </w:r>
            <w:r w:rsidRPr="000D21E9">
              <w:rPr>
                <w:b/>
                <w:sz w:val="18"/>
                <w:szCs w:val="18"/>
                <w:lang w:val="ru-RU"/>
              </w:rPr>
              <w:t>показаниям</w:t>
            </w:r>
          </w:p>
          <w:p w:rsidR="00022322" w:rsidRPr="000D21E9" w:rsidRDefault="00022322" w:rsidP="004304E2">
            <w:pPr>
              <w:spacing w:before="20"/>
              <w:rPr>
                <w:bCs/>
                <w:sz w:val="18"/>
                <w:szCs w:val="18"/>
                <w:lang w:val="ru-RU"/>
              </w:rPr>
            </w:pPr>
            <w:r w:rsidRPr="000D21E9">
              <w:rPr>
                <w:bCs/>
                <w:sz w:val="18"/>
                <w:szCs w:val="18"/>
                <w:lang w:val="ru-RU"/>
              </w:rPr>
              <w:t>на основании медицинской справки</w:t>
            </w:r>
          </w:p>
          <w:p w:rsidR="00022322" w:rsidRPr="001238B3" w:rsidRDefault="00022322" w:rsidP="000D21E9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Erityisruokavalio</w:t>
            </w:r>
          </w:p>
          <w:p w:rsidR="00022322" w:rsidRPr="001238B3" w:rsidRDefault="00022322" w:rsidP="000D21E9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terveydellisistä syistä/</w:t>
            </w:r>
          </w:p>
          <w:p w:rsidR="00022322" w:rsidRPr="006E4D57" w:rsidRDefault="00022322" w:rsidP="000D21E9">
            <w:pPr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Cs/>
                <w:sz w:val="16"/>
                <w:szCs w:val="16"/>
              </w:rPr>
              <w:t>Lääkärintodistus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22322" w:rsidRPr="007759AB" w:rsidRDefault="00022322">
            <w:pPr>
              <w:rPr>
                <w:sz w:val="20"/>
                <w:lang w:val="ru-RU"/>
              </w:rPr>
            </w:pPr>
          </w:p>
          <w:p w:rsidR="00022322" w:rsidRDefault="00022322" w:rsidP="008F7517">
            <w:pPr>
              <w:spacing w:after="80"/>
              <w:rPr>
                <w:sz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7759A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759AB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Pr="007759AB">
              <w:rPr>
                <w:sz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Диабет</w:t>
            </w:r>
            <w:r w:rsidRPr="007759A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при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необходимости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приложите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личный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план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питания</w:t>
            </w:r>
            <w:r w:rsidRPr="007759AB">
              <w:rPr>
                <w:sz w:val="18"/>
                <w:szCs w:val="18"/>
                <w:lang w:val="ru-RU"/>
              </w:rPr>
              <w:t>)</w:t>
            </w:r>
            <w:r w:rsidRPr="007759AB">
              <w:rPr>
                <w:sz w:val="16"/>
                <w:lang w:val="ru-RU"/>
              </w:rPr>
              <w:t xml:space="preserve"> </w:t>
            </w:r>
          </w:p>
          <w:p w:rsidR="00022322" w:rsidRPr="007759AB" w:rsidRDefault="009B0AB8" w:rsidP="008F7517">
            <w:pPr>
              <w:spacing w:after="80"/>
              <w:rPr>
                <w:sz w:val="18"/>
                <w:lang w:val="ru-RU"/>
              </w:rPr>
            </w:pPr>
            <w:r w:rsidRPr="009B0AB8">
              <w:rPr>
                <w:sz w:val="14"/>
                <w:szCs w:val="14"/>
                <w:lang w:val="ru-RU"/>
              </w:rPr>
              <w:t xml:space="preserve">       </w:t>
            </w:r>
            <w:r w:rsidR="00022322" w:rsidRPr="008F7517">
              <w:rPr>
                <w:sz w:val="14"/>
                <w:szCs w:val="14"/>
              </w:rPr>
              <w:t>Diabetes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((</w:t>
            </w:r>
            <w:r w:rsidR="00022322" w:rsidRPr="00751909">
              <w:rPr>
                <w:sz w:val="14"/>
                <w:szCs w:val="14"/>
              </w:rPr>
              <w:t>henkil</w:t>
            </w:r>
            <w:r w:rsidR="00022322" w:rsidRPr="007759AB">
              <w:rPr>
                <w:sz w:val="14"/>
                <w:szCs w:val="14"/>
                <w:lang w:val="ru-RU"/>
              </w:rPr>
              <w:t>ö</w:t>
            </w:r>
            <w:r w:rsidR="00022322" w:rsidRPr="00751909">
              <w:rPr>
                <w:sz w:val="14"/>
                <w:szCs w:val="14"/>
              </w:rPr>
              <w:t>kohtainen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ateriasuunnitelma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tarvittaessa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liitteeksi</w:t>
            </w:r>
            <w:r w:rsidR="00022322" w:rsidRPr="007759AB">
              <w:rPr>
                <w:sz w:val="14"/>
                <w:szCs w:val="14"/>
                <w:lang w:val="ru-RU"/>
              </w:rPr>
              <w:t>)</w:t>
            </w:r>
            <w:r w:rsidR="00022322" w:rsidRPr="007759AB">
              <w:rPr>
                <w:sz w:val="16"/>
                <w:lang w:val="ru-RU"/>
              </w:rPr>
              <w:t xml:space="preserve">  </w:t>
            </w:r>
          </w:p>
        </w:tc>
      </w:tr>
      <w:tr w:rsidR="00022322" w:rsidRPr="00D81D00" w:rsidTr="00022322">
        <w:trPr>
          <w:cantSplit/>
          <w:trHeight w:val="985"/>
        </w:trPr>
        <w:tc>
          <w:tcPr>
            <w:tcW w:w="1822" w:type="dxa"/>
            <w:vMerge/>
          </w:tcPr>
          <w:p w:rsidR="00022322" w:rsidRPr="007759AB" w:rsidRDefault="00022322" w:rsidP="00D81D0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22" w:rsidRDefault="00054575" w:rsidP="00D81D00">
            <w:pPr>
              <w:spacing w:after="80" w:line="276" w:lineRule="auto"/>
              <w:rPr>
                <w:sz w:val="18"/>
              </w:rPr>
            </w:pPr>
            <w:r>
              <w:rPr>
                <w:sz w:val="20"/>
              </w:rPr>
              <w:br/>
            </w:r>
            <w:r w:rsidR="0002232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22">
              <w:rPr>
                <w:sz w:val="20"/>
              </w:rPr>
              <w:instrText xml:space="preserve"> FORMCHECKBOX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 w:rsidR="00022322">
              <w:rPr>
                <w:sz w:val="20"/>
              </w:rPr>
              <w:fldChar w:fldCharType="end"/>
            </w:r>
            <w:r w:rsidR="00022322">
              <w:rPr>
                <w:sz w:val="18"/>
              </w:rPr>
              <w:t xml:space="preserve"> </w:t>
            </w:r>
            <w:r w:rsidR="00022322" w:rsidRPr="00A64A29">
              <w:rPr>
                <w:sz w:val="18"/>
              </w:rPr>
              <w:t xml:space="preserve">Целиакия овес не подходит </w:t>
            </w:r>
            <w:r w:rsidR="00022322" w:rsidRPr="00054575">
              <w:rPr>
                <w:sz w:val="14"/>
                <w:szCs w:val="14"/>
              </w:rPr>
              <w:t>Keliakia, ei siedä kauraa</w:t>
            </w:r>
            <w:r w:rsidR="00022322">
              <w:rPr>
                <w:sz w:val="18"/>
              </w:rPr>
              <w:t xml:space="preserve">    </w:t>
            </w:r>
          </w:p>
          <w:p w:rsidR="00022322" w:rsidRDefault="00022322" w:rsidP="00D81D00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64A29">
              <w:rPr>
                <w:sz w:val="18"/>
              </w:rPr>
              <w:t>Целиакия подходит</w:t>
            </w:r>
            <w:r>
              <w:rPr>
                <w:sz w:val="18"/>
              </w:rPr>
              <w:t xml:space="preserve"> овес без глютена </w:t>
            </w:r>
            <w:r w:rsidRPr="00054575">
              <w:rPr>
                <w:sz w:val="14"/>
                <w:szCs w:val="14"/>
              </w:rPr>
              <w:t>Keliakia, gluteeniton kaura sopii</w:t>
            </w:r>
            <w:r>
              <w:rPr>
                <w:sz w:val="18"/>
              </w:rPr>
              <w:t xml:space="preserve">                       </w:t>
            </w:r>
          </w:p>
          <w:p w:rsidR="00022322" w:rsidRPr="00A64A29" w:rsidRDefault="00022322" w:rsidP="00D81D00">
            <w:pPr>
              <w:spacing w:after="8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2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A64A29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64A29">
              <w:rPr>
                <w:sz w:val="18"/>
                <w:lang w:val="ru-RU"/>
              </w:rPr>
              <w:t xml:space="preserve"> Аллергия на зерновые </w:t>
            </w:r>
            <w:r w:rsidRPr="00054575">
              <w:rPr>
                <w:sz w:val="14"/>
                <w:szCs w:val="14"/>
              </w:rPr>
              <w:t>Vilja</w:t>
            </w:r>
            <w:r w:rsidRPr="00054575">
              <w:rPr>
                <w:sz w:val="14"/>
                <w:szCs w:val="14"/>
                <w:lang w:val="ru-RU"/>
              </w:rPr>
              <w:t>-</w:t>
            </w:r>
            <w:r w:rsidRPr="00054575">
              <w:rPr>
                <w:sz w:val="14"/>
                <w:szCs w:val="14"/>
              </w:rPr>
              <w:t>allergia</w:t>
            </w:r>
            <w:r w:rsidRPr="00A64A29">
              <w:rPr>
                <w:sz w:val="18"/>
                <w:szCs w:val="18"/>
                <w:lang w:val="ru-RU"/>
              </w:rPr>
              <w:t xml:space="preserve"> </w:t>
            </w:r>
          </w:p>
          <w:p w:rsidR="00022322" w:rsidRPr="00022322" w:rsidRDefault="00022322" w:rsidP="00054575">
            <w:pPr>
              <w:spacing w:after="6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444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822444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22444">
              <w:rPr>
                <w:sz w:val="20"/>
                <w:lang w:val="ru-RU"/>
              </w:rPr>
              <w:t xml:space="preserve"> </w:t>
            </w:r>
            <w:r w:rsidRPr="00822444">
              <w:rPr>
                <w:sz w:val="18"/>
                <w:szCs w:val="18"/>
                <w:lang w:val="ru-RU"/>
              </w:rPr>
              <w:t>Молочная аллергия</w:t>
            </w:r>
            <w:r w:rsidRPr="00822444">
              <w:rPr>
                <w:sz w:val="20"/>
                <w:lang w:val="ru-RU"/>
              </w:rPr>
              <w:t xml:space="preserve"> </w:t>
            </w:r>
            <w:r w:rsidRPr="00054575">
              <w:rPr>
                <w:sz w:val="14"/>
                <w:szCs w:val="14"/>
              </w:rPr>
              <w:t>Maitoallergia</w:t>
            </w:r>
            <w:r w:rsidRPr="00054575">
              <w:rPr>
                <w:sz w:val="14"/>
                <w:szCs w:val="14"/>
                <w:lang w:val="ru-RU"/>
              </w:rPr>
              <w:t xml:space="preserve">  </w:t>
            </w:r>
            <w:r w:rsidRPr="00822444">
              <w:rPr>
                <w:sz w:val="18"/>
                <w:szCs w:val="18"/>
                <w:lang w:val="ru-RU"/>
              </w:rPr>
              <w:t xml:space="preserve">  </w:t>
            </w:r>
            <w:r w:rsidRPr="00822444">
              <w:rPr>
                <w:sz w:val="18"/>
                <w:szCs w:val="18"/>
                <w:lang w:val="ru-RU"/>
              </w:rPr>
              <w:br/>
              <w:t xml:space="preserve"> </w:t>
            </w:r>
            <w:r w:rsidRPr="00822444">
              <w:rPr>
                <w:sz w:val="18"/>
                <w:szCs w:val="18"/>
                <w:lang w:val="ru-RU"/>
              </w:rPr>
              <w:br/>
              <w:t xml:space="preserve">Пищевые продукты, которые вызывают опасную для жизни реакцию </w:t>
            </w:r>
            <w:r w:rsidRPr="00822444">
              <w:rPr>
                <w:sz w:val="18"/>
                <w:szCs w:val="18"/>
              </w:rPr>
              <w:t xml:space="preserve">(опасность анафилактической реакции): </w:t>
            </w:r>
            <w:r w:rsidRPr="00145716">
              <w:rPr>
                <w:sz w:val="14"/>
                <w:szCs w:val="14"/>
              </w:rPr>
              <w:t>Ruoka-aineet, jotka aiheuttavat hengenvaarallisen reaktion (anafylaksian vaara</w:t>
            </w:r>
            <w:proofErr w:type="gramStart"/>
            <w:r w:rsidRPr="00145716">
              <w:rPr>
                <w:sz w:val="14"/>
                <w:szCs w:val="14"/>
              </w:rPr>
              <w:t>):</w:t>
            </w:r>
            <w:r w:rsidRPr="00822444">
              <w:rPr>
                <w:sz w:val="16"/>
                <w:szCs w:val="16"/>
              </w:rPr>
              <w:br/>
            </w:r>
            <w:r>
              <w:rPr>
                <w:sz w:val="18"/>
              </w:rPr>
              <w:br/>
            </w:r>
            <w:proofErr w:type="gramEnd"/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</w:t>
            </w:r>
          </w:p>
        </w:tc>
      </w:tr>
      <w:tr w:rsidR="009046B3" w:rsidRPr="00D81D00" w:rsidTr="00FC3A4F">
        <w:trPr>
          <w:cantSplit/>
          <w:trHeight w:val="380"/>
        </w:trPr>
        <w:tc>
          <w:tcPr>
            <w:tcW w:w="1822" w:type="dxa"/>
            <w:vMerge/>
          </w:tcPr>
          <w:p w:rsidR="009046B3" w:rsidRPr="007759AB" w:rsidRDefault="009046B3" w:rsidP="009046B3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3" w:rsidRDefault="009046B3" w:rsidP="009046B3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46B3" w:rsidRPr="00D81D00" w:rsidTr="00FC3A4F">
        <w:trPr>
          <w:cantSplit/>
          <w:trHeight w:val="380"/>
        </w:trPr>
        <w:tc>
          <w:tcPr>
            <w:tcW w:w="1822" w:type="dxa"/>
            <w:vMerge/>
          </w:tcPr>
          <w:p w:rsidR="009046B3" w:rsidRPr="007759AB" w:rsidRDefault="009046B3" w:rsidP="009046B3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3" w:rsidRDefault="009046B3" w:rsidP="009046B3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2F1FB0" w:rsidTr="00C77F38">
        <w:trPr>
          <w:cantSplit/>
          <w:trHeight w:val="725"/>
        </w:trPr>
        <w:tc>
          <w:tcPr>
            <w:tcW w:w="1822" w:type="dxa"/>
            <w:vMerge/>
            <w:tcBorders>
              <w:bottom w:val="single" w:sz="6" w:space="0" w:color="auto"/>
            </w:tcBorders>
          </w:tcPr>
          <w:p w:rsidR="00022322" w:rsidRPr="00D81D00" w:rsidRDefault="00022322" w:rsidP="00D81D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322" w:rsidRDefault="00022322" w:rsidP="00A64A29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6D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B326D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 </w:t>
            </w:r>
            <w:r w:rsidRPr="009B326D">
              <w:rPr>
                <w:sz w:val="18"/>
                <w:szCs w:val="18"/>
                <w:lang w:val="ru-RU"/>
              </w:rPr>
              <w:t>Адреналиновая инъекция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B326D">
              <w:rPr>
                <w:sz w:val="18"/>
                <w:szCs w:val="18"/>
                <w:lang w:val="ru-RU"/>
              </w:rPr>
              <w:t>в качестве запасного лекарства</w:t>
            </w:r>
          </w:p>
          <w:p w:rsidR="00022322" w:rsidRPr="00145716" w:rsidRDefault="00022322" w:rsidP="007759AB">
            <w:pPr>
              <w:rPr>
                <w:sz w:val="14"/>
                <w:szCs w:val="14"/>
                <w:lang w:val="ru-RU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Pr="00145716">
              <w:rPr>
                <w:sz w:val="14"/>
                <w:szCs w:val="14"/>
                <w:lang w:val="ru-RU"/>
              </w:rPr>
              <w:t>Adrenaliiniruiske varalääkkeenä</w:t>
            </w:r>
          </w:p>
        </w:tc>
      </w:tr>
      <w:tr w:rsidR="00022322" w:rsidRPr="008B7C03" w:rsidTr="002B00EB">
        <w:trPr>
          <w:trHeight w:val="1013"/>
        </w:trPr>
        <w:tc>
          <w:tcPr>
            <w:tcW w:w="1822" w:type="dxa"/>
            <w:vMerge w:val="restart"/>
            <w:tcBorders>
              <w:top w:val="single" w:sz="6" w:space="0" w:color="auto"/>
            </w:tcBorders>
          </w:tcPr>
          <w:p w:rsidR="00022322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/>
                <w:sz w:val="18"/>
                <w:szCs w:val="18"/>
                <w:lang w:val="ru-RU"/>
              </w:rPr>
              <w:t>Специальная диета по медицинским показаниям</w:t>
            </w:r>
          </w:p>
          <w:p w:rsidR="00022322" w:rsidRPr="0039651E" w:rsidRDefault="00022322" w:rsidP="0039651E">
            <w:pPr>
              <w:spacing w:before="20"/>
              <w:rPr>
                <w:bCs/>
                <w:sz w:val="18"/>
                <w:szCs w:val="18"/>
                <w:lang w:val="ru-RU"/>
              </w:rPr>
            </w:pPr>
            <w:r w:rsidRPr="000D21E9">
              <w:rPr>
                <w:bCs/>
                <w:sz w:val="18"/>
                <w:szCs w:val="18"/>
                <w:lang w:val="ru-RU"/>
              </w:rPr>
              <w:t>на основании медицинской справки</w:t>
            </w:r>
            <w:r>
              <w:rPr>
                <w:bCs/>
                <w:sz w:val="18"/>
                <w:szCs w:val="18"/>
                <w:lang w:val="ru-RU"/>
              </w:rPr>
              <w:t xml:space="preserve"> от </w:t>
            </w:r>
            <w:r w:rsidR="008E39A1">
              <w:rPr>
                <w:bCs/>
                <w:sz w:val="18"/>
                <w:szCs w:val="18"/>
                <w:lang w:val="ru-RU"/>
              </w:rPr>
              <w:br/>
            </w:r>
            <w:r>
              <w:rPr>
                <w:bCs/>
                <w:sz w:val="18"/>
                <w:szCs w:val="18"/>
                <w:lang w:val="ru-RU"/>
              </w:rPr>
              <w:t xml:space="preserve">медсестры </w:t>
            </w:r>
            <w:r w:rsidRPr="0039651E">
              <w:rPr>
                <w:bCs/>
                <w:sz w:val="18"/>
                <w:szCs w:val="18"/>
                <w:lang w:val="ru-RU"/>
              </w:rPr>
              <w:t>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="00DB66C0">
              <w:rPr>
                <w:bCs/>
                <w:sz w:val="18"/>
                <w:szCs w:val="18"/>
                <w:lang w:val="ru-RU"/>
              </w:rPr>
              <w:br/>
            </w:r>
            <w:r>
              <w:rPr>
                <w:bCs/>
                <w:sz w:val="18"/>
                <w:szCs w:val="18"/>
                <w:lang w:val="ru-RU"/>
              </w:rPr>
              <w:t xml:space="preserve">собственного </w:t>
            </w:r>
            <w:r w:rsidR="00DB66C0">
              <w:rPr>
                <w:bCs/>
                <w:sz w:val="18"/>
                <w:szCs w:val="18"/>
                <w:lang w:val="ru-RU"/>
              </w:rPr>
              <w:br/>
            </w:r>
            <w:r>
              <w:rPr>
                <w:bCs/>
                <w:sz w:val="18"/>
                <w:szCs w:val="18"/>
                <w:lang w:val="ru-RU"/>
              </w:rPr>
              <w:t>заявления</w:t>
            </w:r>
          </w:p>
          <w:p w:rsidR="00022322" w:rsidRPr="001238B3" w:rsidRDefault="00022322" w:rsidP="0039651E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Erityisruokavalio</w:t>
            </w:r>
          </w:p>
          <w:p w:rsidR="00022322" w:rsidRPr="00393179" w:rsidRDefault="00022322" w:rsidP="00C77F38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1238B3">
              <w:rPr>
                <w:b/>
                <w:bCs/>
                <w:sz w:val="16"/>
                <w:szCs w:val="16"/>
              </w:rPr>
              <w:t>terveydellisistä syistä/</w:t>
            </w:r>
            <w:r w:rsidR="00C77F38">
              <w:rPr>
                <w:b/>
                <w:bCs/>
                <w:sz w:val="16"/>
                <w:szCs w:val="16"/>
              </w:rPr>
              <w:br/>
            </w:r>
            <w:r w:rsidRPr="0039651E">
              <w:rPr>
                <w:bCs/>
                <w:sz w:val="16"/>
                <w:szCs w:val="16"/>
              </w:rPr>
              <w:t xml:space="preserve">Terveydenhoitajan </w:t>
            </w:r>
            <w:r w:rsidR="001238B3">
              <w:rPr>
                <w:bCs/>
                <w:sz w:val="16"/>
                <w:szCs w:val="16"/>
              </w:rPr>
              <w:br/>
            </w:r>
            <w:r w:rsidRPr="0039651E">
              <w:rPr>
                <w:bCs/>
                <w:sz w:val="16"/>
                <w:szCs w:val="16"/>
              </w:rPr>
              <w:t>todistus/</w:t>
            </w:r>
            <w:r w:rsidRPr="00393179">
              <w:rPr>
                <w:bCs/>
                <w:sz w:val="16"/>
                <w:szCs w:val="16"/>
              </w:rPr>
              <w:t xml:space="preserve"> </w:t>
            </w:r>
            <w:r w:rsidR="001238B3">
              <w:rPr>
                <w:bCs/>
                <w:sz w:val="16"/>
                <w:szCs w:val="16"/>
              </w:rPr>
              <w:br/>
            </w:r>
            <w:r w:rsidRPr="0039651E">
              <w:rPr>
                <w:bCs/>
                <w:sz w:val="16"/>
                <w:szCs w:val="16"/>
              </w:rPr>
              <w:t>oma ilmoitus</w:t>
            </w:r>
          </w:p>
        </w:tc>
        <w:tc>
          <w:tcPr>
            <w:tcW w:w="83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Пищевые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продукты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которые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вызывают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сложные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реакции</w:t>
            </w:r>
            <w:r w:rsidRPr="008B7C03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например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понос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 xml:space="preserve">обострение астмы, рвота, </w:t>
            </w:r>
            <w:r w:rsidRPr="008B7C03">
              <w:rPr>
                <w:sz w:val="18"/>
                <w:lang w:val="ru-RU"/>
              </w:rPr>
              <w:t>острые боли в животе)</w:t>
            </w:r>
          </w:p>
          <w:p w:rsidR="00022322" w:rsidRPr="00145716" w:rsidRDefault="00022322" w:rsidP="007759AB">
            <w:pPr>
              <w:rPr>
                <w:sz w:val="14"/>
                <w:szCs w:val="14"/>
              </w:rPr>
            </w:pPr>
            <w:r w:rsidRPr="00145716">
              <w:rPr>
                <w:sz w:val="14"/>
                <w:szCs w:val="14"/>
              </w:rPr>
              <w:t>Ruoka-aineet, jotka aiheuttavat vaikeita oireita: (esim. ripuli, astman paheneminen, oksentelu, vaikeat vatsakivut)</w:t>
            </w:r>
            <w:r w:rsidRPr="00145716">
              <w:rPr>
                <w:sz w:val="14"/>
                <w:szCs w:val="14"/>
              </w:rPr>
              <w:br/>
            </w:r>
          </w:p>
          <w:p w:rsidR="00022322" w:rsidRPr="008B7C03" w:rsidRDefault="00022322" w:rsidP="0039651E">
            <w:pPr>
              <w:spacing w:before="80" w:after="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"/>
            <w:r>
              <w:rPr>
                <w:sz w:val="20"/>
              </w:rPr>
              <w:fldChar w:fldCharType="end"/>
            </w:r>
          </w:p>
        </w:tc>
      </w:tr>
      <w:tr w:rsidR="00022322" w:rsidRPr="008B7C03" w:rsidTr="002B00EB">
        <w:trPr>
          <w:trHeight w:val="378"/>
        </w:trPr>
        <w:tc>
          <w:tcPr>
            <w:tcW w:w="1822" w:type="dxa"/>
            <w:vMerge/>
          </w:tcPr>
          <w:p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8B7C03" w:rsidTr="002B00EB">
        <w:trPr>
          <w:trHeight w:val="378"/>
        </w:trPr>
        <w:tc>
          <w:tcPr>
            <w:tcW w:w="1822" w:type="dxa"/>
            <w:vMerge/>
          </w:tcPr>
          <w:p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8E39A1" w:rsidTr="002B00EB">
        <w:trPr>
          <w:trHeight w:val="398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22322" w:rsidRDefault="008E39A1" w:rsidP="008E39A1">
            <w:pPr>
              <w:rPr>
                <w:sz w:val="18"/>
                <w:lang w:val="ru-RU"/>
              </w:rPr>
            </w:pPr>
            <w:r w:rsidRPr="008E39A1">
              <w:rPr>
                <w:sz w:val="20"/>
                <w:lang w:val="ru-RU"/>
              </w:rPr>
              <w:br/>
            </w:r>
            <w:r w:rsidR="0002232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22" w:rsidRPr="008E39A1">
              <w:rPr>
                <w:sz w:val="20"/>
                <w:lang w:val="ru-RU"/>
              </w:rPr>
              <w:instrText xml:space="preserve"> </w:instrText>
            </w:r>
            <w:r w:rsidR="00022322">
              <w:rPr>
                <w:sz w:val="20"/>
              </w:rPr>
              <w:instrText>FORMCHECKBOX</w:instrText>
            </w:r>
            <w:r w:rsidR="00022322" w:rsidRPr="008E39A1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 w:rsidR="00022322">
              <w:rPr>
                <w:sz w:val="20"/>
              </w:rPr>
              <w:fldChar w:fldCharType="end"/>
            </w:r>
            <w:r w:rsidR="00022322" w:rsidRPr="008E39A1">
              <w:rPr>
                <w:sz w:val="20"/>
                <w:lang w:val="ru-RU"/>
              </w:rPr>
              <w:t xml:space="preserve"> </w:t>
            </w:r>
            <w:r w:rsidR="00022322" w:rsidRPr="0022782A">
              <w:rPr>
                <w:sz w:val="18"/>
                <w:szCs w:val="18"/>
                <w:lang w:val="ru-RU"/>
              </w:rPr>
              <w:t>Безлактозная диета</w:t>
            </w:r>
            <w:r w:rsidR="00022322" w:rsidRPr="008E39A1">
              <w:rPr>
                <w:sz w:val="18"/>
                <w:szCs w:val="18"/>
                <w:lang w:val="ru-RU"/>
              </w:rPr>
              <w:t xml:space="preserve"> </w:t>
            </w:r>
            <w:r w:rsidR="00022322" w:rsidRPr="00145716">
              <w:rPr>
                <w:sz w:val="14"/>
                <w:szCs w:val="14"/>
              </w:rPr>
              <w:t>Laktoositon</w:t>
            </w:r>
            <w:r w:rsidR="00022322" w:rsidRPr="008E39A1">
              <w:rPr>
                <w:sz w:val="14"/>
                <w:szCs w:val="14"/>
                <w:lang w:val="ru-RU"/>
              </w:rPr>
              <w:t xml:space="preserve"> </w:t>
            </w:r>
            <w:r w:rsidR="00022322" w:rsidRPr="00145716">
              <w:rPr>
                <w:sz w:val="14"/>
                <w:szCs w:val="14"/>
              </w:rPr>
              <w:t>ruokavalio</w:t>
            </w:r>
            <w:r w:rsidR="00022322" w:rsidRPr="008E39A1"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7759AB" w:rsidTr="007B5F37">
        <w:trPr>
          <w:cantSplit/>
          <w:trHeight w:val="601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59AB" w:rsidRPr="007B7884" w:rsidRDefault="007759AB" w:rsidP="0039651E">
            <w:pPr>
              <w:rPr>
                <w:szCs w:val="16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Иная</w:t>
            </w:r>
            <w:r w:rsidRPr="007B788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диета</w:t>
            </w:r>
            <w:r w:rsidRPr="007B7884">
              <w:rPr>
                <w:b/>
                <w:sz w:val="18"/>
                <w:szCs w:val="18"/>
                <w:lang w:val="ru-RU"/>
              </w:rPr>
              <w:t xml:space="preserve"> /</w:t>
            </w:r>
            <w:r w:rsidRPr="007B7884"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Cs/>
                <w:sz w:val="16"/>
                <w:szCs w:val="16"/>
                <w:lang w:val="ru-RU"/>
              </w:rPr>
              <w:t>Нет медицинской справки</w:t>
            </w:r>
          </w:p>
          <w:p w:rsidR="007759AB" w:rsidRPr="00C77F38" w:rsidRDefault="007759AB" w:rsidP="001757CB">
            <w:pPr>
              <w:rPr>
                <w:b/>
                <w:sz w:val="16"/>
                <w:szCs w:val="16"/>
                <w:lang w:val="ru-RU"/>
              </w:rPr>
            </w:pPr>
            <w:r w:rsidRPr="00C77F38">
              <w:rPr>
                <w:b/>
                <w:sz w:val="16"/>
                <w:szCs w:val="16"/>
                <w:lang w:val="ru-RU"/>
              </w:rPr>
              <w:t>Muu ruokavalio/</w:t>
            </w:r>
          </w:p>
          <w:p w:rsidR="007759AB" w:rsidRPr="007B7884" w:rsidRDefault="007759AB" w:rsidP="001757CB">
            <w:pPr>
              <w:rPr>
                <w:sz w:val="18"/>
                <w:szCs w:val="18"/>
                <w:lang w:val="ru-RU"/>
              </w:rPr>
            </w:pPr>
            <w:r w:rsidRPr="001757CB">
              <w:rPr>
                <w:sz w:val="16"/>
                <w:szCs w:val="16"/>
                <w:lang w:val="ru-RU"/>
              </w:rPr>
              <w:t>Ei lääkärintodistusta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AB" w:rsidRPr="00145716" w:rsidRDefault="007759AB" w:rsidP="00D1365A">
            <w:pPr>
              <w:spacing w:before="80"/>
              <w:rPr>
                <w:sz w:val="14"/>
                <w:szCs w:val="14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D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EC48D9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EC48D9">
              <w:rPr>
                <w:sz w:val="20"/>
                <w:lang w:val="ru-RU"/>
              </w:rPr>
              <w:t xml:space="preserve"> </w:t>
            </w:r>
            <w:r w:rsidRPr="00EC48D9">
              <w:rPr>
                <w:sz w:val="18"/>
                <w:szCs w:val="18"/>
                <w:lang w:val="ru-RU"/>
              </w:rPr>
              <w:t>Вегетарианская диета (молоко-яйцо вегетарианская диета</w:t>
            </w:r>
            <w:proofErr w:type="gramStart"/>
            <w:r w:rsidRPr="00EC48D9">
              <w:rPr>
                <w:sz w:val="18"/>
                <w:szCs w:val="18"/>
                <w:lang w:val="ru-RU"/>
              </w:rPr>
              <w:t>)</w:t>
            </w:r>
            <w:r w:rsidR="00145716" w:rsidRPr="00145716">
              <w:rPr>
                <w:sz w:val="18"/>
                <w:szCs w:val="18"/>
                <w:lang w:val="ru-RU"/>
              </w:rPr>
              <w:t>:</w:t>
            </w:r>
            <w:r w:rsidRPr="00EC48D9">
              <w:rPr>
                <w:sz w:val="20"/>
                <w:lang w:val="ru-RU"/>
              </w:rPr>
              <w:t xml:space="preserve"> </w:t>
            </w:r>
            <w:r w:rsidR="00C77F38">
              <w:rPr>
                <w:sz w:val="20"/>
                <w:lang w:val="ru-RU"/>
              </w:rPr>
              <w:br/>
            </w:r>
            <w:r w:rsidR="00C77F38" w:rsidRPr="00C84BD8">
              <w:rPr>
                <w:sz w:val="20"/>
                <w:lang w:val="ru-RU"/>
              </w:rPr>
              <w:t xml:space="preserve">  </w:t>
            </w:r>
            <w:proofErr w:type="gramEnd"/>
            <w:r w:rsidR="00C77F38" w:rsidRPr="00C84BD8">
              <w:rPr>
                <w:sz w:val="20"/>
                <w:lang w:val="ru-RU"/>
              </w:rPr>
              <w:t xml:space="preserve">   </w:t>
            </w:r>
            <w:r w:rsidRPr="00145716">
              <w:rPr>
                <w:sz w:val="14"/>
                <w:szCs w:val="14"/>
              </w:rPr>
              <w:t>Kasvisruokavalio</w:t>
            </w:r>
            <w:r w:rsidRPr="00145716">
              <w:rPr>
                <w:sz w:val="14"/>
                <w:szCs w:val="14"/>
                <w:lang w:val="ru-RU"/>
              </w:rPr>
              <w:t xml:space="preserve"> (</w:t>
            </w:r>
            <w:r w:rsidRPr="00145716">
              <w:rPr>
                <w:sz w:val="14"/>
                <w:szCs w:val="14"/>
              </w:rPr>
              <w:t>maito</w:t>
            </w:r>
            <w:r w:rsidRPr="00145716">
              <w:rPr>
                <w:sz w:val="14"/>
                <w:szCs w:val="14"/>
                <w:lang w:val="ru-RU"/>
              </w:rPr>
              <w:t>-</w:t>
            </w:r>
            <w:r w:rsidRPr="00145716">
              <w:rPr>
                <w:sz w:val="14"/>
                <w:szCs w:val="14"/>
              </w:rPr>
              <w:t>muna</w:t>
            </w:r>
            <w:r w:rsidRPr="00145716">
              <w:rPr>
                <w:sz w:val="14"/>
                <w:szCs w:val="14"/>
                <w:lang w:val="ru-RU"/>
              </w:rPr>
              <w:t>-</w:t>
            </w:r>
            <w:r w:rsidRPr="00145716">
              <w:rPr>
                <w:sz w:val="14"/>
                <w:szCs w:val="14"/>
              </w:rPr>
              <w:t>kasvisruokavalio</w:t>
            </w:r>
            <w:r w:rsidRPr="00145716">
              <w:rPr>
                <w:sz w:val="14"/>
                <w:szCs w:val="14"/>
                <w:lang w:val="ru-RU"/>
              </w:rPr>
              <w:t>):</w:t>
            </w:r>
          </w:p>
          <w:p w:rsidR="007759AB" w:rsidRPr="00C77F38" w:rsidRDefault="007759AB" w:rsidP="00DB66C0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 w:after="160"/>
              <w:rPr>
                <w:sz w:val="16"/>
                <w:szCs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0"/>
            <w:r w:rsidRPr="00C77F3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77F38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77F38">
              <w:rPr>
                <w:sz w:val="20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Кушает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и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рыбу</w:t>
            </w:r>
            <w:r w:rsidRPr="00C77F38">
              <w:rPr>
                <w:sz w:val="20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ytt</w:t>
            </w:r>
            <w:r w:rsidRPr="00C77F38">
              <w:rPr>
                <w:sz w:val="14"/>
                <w:szCs w:val="14"/>
                <w:lang w:val="ru-RU"/>
              </w:rPr>
              <w:t xml:space="preserve">ää </w:t>
            </w:r>
            <w:r w:rsidRPr="00145716">
              <w:rPr>
                <w:sz w:val="14"/>
                <w:szCs w:val="14"/>
              </w:rPr>
              <w:t>lis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ksi</w:t>
            </w:r>
            <w:r w:rsidRPr="00C77F38">
              <w:rPr>
                <w:sz w:val="14"/>
                <w:szCs w:val="14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kalaa</w:t>
            </w:r>
            <w:r w:rsidRPr="00C77F38"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77F38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77F38">
              <w:rPr>
                <w:sz w:val="20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Кушает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мясо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домашней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птицы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ytt</w:t>
            </w:r>
            <w:r w:rsidRPr="00C77F38">
              <w:rPr>
                <w:sz w:val="14"/>
                <w:szCs w:val="14"/>
                <w:lang w:val="ru-RU"/>
              </w:rPr>
              <w:t xml:space="preserve">ää </w:t>
            </w:r>
            <w:r w:rsidRPr="00145716">
              <w:rPr>
                <w:sz w:val="14"/>
                <w:szCs w:val="14"/>
              </w:rPr>
              <w:t>lis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ksi</w:t>
            </w:r>
            <w:r w:rsidRPr="00C77F38">
              <w:rPr>
                <w:sz w:val="14"/>
                <w:szCs w:val="14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siipikarjaa</w:t>
            </w:r>
          </w:p>
          <w:bookmarkEnd w:id="3"/>
          <w:p w:rsidR="007759AB" w:rsidRPr="00934CE9" w:rsidRDefault="007759AB" w:rsidP="0039651E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934CE9">
              <w:rPr>
                <w:sz w:val="18"/>
                <w:szCs w:val="18"/>
                <w:lang w:val="ru-RU"/>
              </w:rPr>
              <w:t>Диета, связанная с вероисповеданием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 w:rsidRPr="00145716">
              <w:rPr>
                <w:sz w:val="14"/>
                <w:szCs w:val="14"/>
                <w:lang w:val="ru-RU"/>
              </w:rPr>
              <w:t>Uskonnollinen ruokavalio:</w:t>
            </w:r>
          </w:p>
          <w:p w:rsidR="007759AB" w:rsidRPr="00B674C8" w:rsidRDefault="007759AB" w:rsidP="00DB66C0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 w:after="1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9"/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7F2D6E"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свинины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sianlihaa</w:t>
            </w:r>
            <w:r w:rsidRPr="00B674C8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кровяных блюд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veriruokia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45716" w:rsidRPr="0014571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говядины</w:t>
            </w:r>
            <w:r>
              <w:rPr>
                <w:sz w:val="20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naudanlihaa</w:t>
            </w:r>
          </w:p>
          <w:p w:rsidR="007759AB" w:rsidRDefault="007759AB" w:rsidP="00111391">
            <w:pPr>
              <w:pStyle w:val="Yltunniste"/>
              <w:tabs>
                <w:tab w:val="center" w:pos="-4323"/>
              </w:tabs>
              <w:spacing w:before="6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1"/>
            <w:r w:rsidRPr="00111391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111391">
              <w:rPr>
                <w:sz w:val="20"/>
                <w:lang w:val="ru-RU"/>
              </w:rPr>
              <w:instrText xml:space="preserve"> </w:instrText>
            </w:r>
            <w:r w:rsidR="00886236">
              <w:rPr>
                <w:sz w:val="20"/>
              </w:rPr>
            </w:r>
            <w:r w:rsidR="008862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111391">
              <w:rPr>
                <w:sz w:val="20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Веган</w:t>
            </w:r>
            <w:r w:rsidRPr="00111391">
              <w:rPr>
                <w:sz w:val="18"/>
                <w:szCs w:val="18"/>
                <w:lang w:val="ru-RU"/>
              </w:rPr>
              <w:t xml:space="preserve"> </w:t>
            </w:r>
            <w:r w:rsidRPr="00111391">
              <w:rPr>
                <w:sz w:val="16"/>
                <w:szCs w:val="16"/>
                <w:lang w:val="ru-RU"/>
              </w:rPr>
              <w:t>(не включает продукт</w:t>
            </w:r>
            <w:r>
              <w:rPr>
                <w:sz w:val="16"/>
                <w:szCs w:val="16"/>
                <w:lang w:val="ru-RU"/>
              </w:rPr>
              <w:t>ы</w:t>
            </w:r>
            <w:r w:rsidRPr="00111391">
              <w:rPr>
                <w:sz w:val="16"/>
                <w:szCs w:val="16"/>
                <w:lang w:val="ru-RU"/>
              </w:rPr>
              <w:t xml:space="preserve"> животного происхождения) возможна в основной школе, гимназии и</w:t>
            </w:r>
            <w:r w:rsidR="00C84BD8">
              <w:rPr>
                <w:sz w:val="16"/>
                <w:szCs w:val="16"/>
                <w:lang w:val="ru-RU"/>
              </w:rPr>
              <w:br/>
            </w:r>
            <w:r w:rsidR="00C84BD8" w:rsidRPr="00C84BD8">
              <w:rPr>
                <w:sz w:val="16"/>
                <w:szCs w:val="16"/>
                <w:lang w:val="ru-RU"/>
              </w:rPr>
              <w:t xml:space="preserve">       </w:t>
            </w:r>
            <w:r w:rsidRPr="00111391">
              <w:rPr>
                <w:sz w:val="16"/>
                <w:szCs w:val="16"/>
                <w:lang w:val="ru-RU"/>
              </w:rPr>
              <w:t>взрослому человеку</w:t>
            </w:r>
          </w:p>
          <w:p w:rsidR="007759AB" w:rsidRPr="00145716" w:rsidRDefault="00C84BD8" w:rsidP="006C2DE7">
            <w:pPr>
              <w:pStyle w:val="Yltunniste"/>
              <w:tabs>
                <w:tab w:val="center" w:pos="-4323"/>
              </w:tabs>
              <w:spacing w:before="60"/>
              <w:rPr>
                <w:sz w:val="14"/>
                <w:szCs w:val="14"/>
              </w:rPr>
            </w:pPr>
            <w:r w:rsidRPr="00C84BD8">
              <w:rPr>
                <w:sz w:val="14"/>
                <w:szCs w:val="14"/>
                <w:lang w:val="ru-RU"/>
              </w:rPr>
              <w:t xml:space="preserve">     </w:t>
            </w:r>
            <w:r w:rsidRPr="009B0AB8">
              <w:rPr>
                <w:sz w:val="14"/>
                <w:szCs w:val="14"/>
                <w:lang w:val="ru-RU"/>
              </w:rPr>
              <w:t xml:space="preserve"> </w:t>
            </w:r>
            <w:r w:rsidRPr="00C84BD8">
              <w:rPr>
                <w:sz w:val="14"/>
                <w:szCs w:val="14"/>
                <w:lang w:val="ru-RU"/>
              </w:rPr>
              <w:t xml:space="preserve"> </w:t>
            </w:r>
            <w:r w:rsidR="007759AB" w:rsidRPr="00145716">
              <w:rPr>
                <w:sz w:val="14"/>
                <w:szCs w:val="14"/>
              </w:rPr>
              <w:t>Vegaani (ei sisällä lainkaan eläinperäisiä raaka-aineita):</w:t>
            </w:r>
            <w:r w:rsidR="00054575" w:rsidRPr="00145716">
              <w:rPr>
                <w:sz w:val="14"/>
                <w:szCs w:val="14"/>
              </w:rPr>
              <w:t xml:space="preserve"> </w:t>
            </w:r>
            <w:proofErr w:type="gramStart"/>
            <w:r w:rsidR="007759AB" w:rsidRPr="00145716">
              <w:rPr>
                <w:sz w:val="14"/>
                <w:szCs w:val="14"/>
              </w:rPr>
              <w:t>mahdollinen</w:t>
            </w:r>
            <w:r w:rsidR="00DB66C0">
              <w:rPr>
                <w:sz w:val="14"/>
                <w:szCs w:val="14"/>
              </w:rPr>
              <w:t xml:space="preserve"> </w:t>
            </w:r>
            <w:r w:rsidR="007759AB" w:rsidRPr="00145716">
              <w:rPr>
                <w:sz w:val="14"/>
                <w:szCs w:val="14"/>
              </w:rPr>
              <w:t>peruskouluissa</w:t>
            </w:r>
            <w:proofErr w:type="gramEnd"/>
            <w:r w:rsidR="007759AB" w:rsidRPr="00145716">
              <w:rPr>
                <w:sz w:val="14"/>
                <w:szCs w:val="14"/>
              </w:rPr>
              <w:t>, lukioissa ja täysi-ikäiselle</w:t>
            </w:r>
          </w:p>
          <w:bookmarkEnd w:id="5"/>
          <w:p w:rsidR="007759AB" w:rsidRPr="00964427" w:rsidRDefault="007759AB" w:rsidP="0039651E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7759AB" w:rsidTr="007B5F37">
        <w:trPr>
          <w:trHeight w:val="680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:rsidR="007759AB" w:rsidRPr="00EA1E0F" w:rsidRDefault="007759AB" w:rsidP="0039651E">
            <w:pPr>
              <w:pStyle w:val="Otsikko2"/>
              <w:spacing w:before="80"/>
              <w:rPr>
                <w:b w:val="0"/>
                <w:szCs w:val="16"/>
              </w:rPr>
            </w:pPr>
            <w:r w:rsidRPr="00EA1E0F">
              <w:rPr>
                <w:bCs w:val="0"/>
                <w:sz w:val="18"/>
                <w:szCs w:val="18"/>
                <w:lang w:val="ru-RU"/>
              </w:rPr>
              <w:lastRenderedPageBreak/>
              <w:t>Дата</w:t>
            </w:r>
            <w:r w:rsidRPr="002F1FB0">
              <w:rPr>
                <w:bCs w:val="0"/>
                <w:sz w:val="18"/>
                <w:szCs w:val="18"/>
              </w:rPr>
              <w:t xml:space="preserve"> </w:t>
            </w:r>
            <w:r w:rsidRPr="00EA1E0F">
              <w:rPr>
                <w:bCs w:val="0"/>
                <w:sz w:val="18"/>
                <w:szCs w:val="18"/>
                <w:lang w:val="ru-RU"/>
              </w:rPr>
              <w:t>и</w:t>
            </w:r>
            <w:r w:rsidRPr="002F1FB0">
              <w:rPr>
                <w:bCs w:val="0"/>
                <w:sz w:val="18"/>
                <w:szCs w:val="18"/>
              </w:rPr>
              <w:t xml:space="preserve"> </w:t>
            </w:r>
            <w:r w:rsidRPr="00EA1E0F">
              <w:rPr>
                <w:bCs w:val="0"/>
                <w:sz w:val="18"/>
                <w:szCs w:val="18"/>
                <w:lang w:val="ru-RU"/>
              </w:rPr>
              <w:t>подпись</w:t>
            </w:r>
            <w:r>
              <w:rPr>
                <w:bCs w:val="0"/>
                <w:sz w:val="18"/>
                <w:szCs w:val="18"/>
              </w:rPr>
              <w:br/>
            </w:r>
            <w:r w:rsidRPr="00EA1E0F">
              <w:rPr>
                <w:b w:val="0"/>
                <w:szCs w:val="16"/>
              </w:rPr>
              <w:t>Päiväys ja</w:t>
            </w:r>
          </w:p>
          <w:p w:rsidR="007759AB" w:rsidRPr="002F1FB0" w:rsidRDefault="007759AB" w:rsidP="0039651E">
            <w:pPr>
              <w:rPr>
                <w:sz w:val="18"/>
                <w:szCs w:val="18"/>
              </w:rPr>
            </w:pPr>
            <w:r w:rsidRPr="00EA1E0F">
              <w:rPr>
                <w:bCs/>
                <w:sz w:val="16"/>
                <w:szCs w:val="16"/>
              </w:rPr>
              <w:t>allekirjoitus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59AB" w:rsidRDefault="007759AB" w:rsidP="00310D13"/>
          <w:p w:rsidR="007759AB" w:rsidRDefault="00145716" w:rsidP="0039651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59AB" w:rsidRPr="007C228F" w:rsidTr="007B5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8"/>
        </w:trPr>
        <w:tc>
          <w:tcPr>
            <w:tcW w:w="1822" w:type="dxa"/>
            <w:tcBorders>
              <w:top w:val="single" w:sz="12" w:space="0" w:color="auto"/>
            </w:tcBorders>
          </w:tcPr>
          <w:p w:rsidR="007759AB" w:rsidRPr="00EA1E0F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Подтверждение специальной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диеты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EA1E0F">
              <w:rPr>
                <w:bCs/>
                <w:sz w:val="16"/>
                <w:szCs w:val="16"/>
              </w:rPr>
              <w:t>Erityisruokavalion</w:t>
            </w:r>
          </w:p>
          <w:p w:rsidR="007759AB" w:rsidRPr="00EA1E0F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  <w:lang w:val="ru-RU"/>
              </w:rPr>
            </w:pPr>
            <w:r w:rsidRPr="00EA1E0F">
              <w:rPr>
                <w:bCs/>
                <w:sz w:val="16"/>
                <w:szCs w:val="16"/>
              </w:rPr>
              <w:t>todennus</w:t>
            </w:r>
          </w:p>
          <w:p w:rsidR="007759AB" w:rsidRPr="00E63066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12" w:space="0" w:color="auto"/>
            </w:tcBorders>
          </w:tcPr>
          <w:p w:rsidR="007759AB" w:rsidRPr="002F1FB0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4"/>
                <w:szCs w:val="14"/>
              </w:rPr>
            </w:pPr>
            <w:r>
              <w:rPr>
                <w:sz w:val="18"/>
                <w:lang w:val="ru-RU"/>
              </w:rPr>
              <w:t>О следующих специальных диетах ребенка/учащегося необходимо представить справку от врача.</w:t>
            </w:r>
            <w:r w:rsidRPr="009C66A2">
              <w:rPr>
                <w:sz w:val="18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Seuraavista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lapsen</w:t>
            </w:r>
            <w:r w:rsidRPr="002F1FB0">
              <w:rPr>
                <w:sz w:val="14"/>
                <w:szCs w:val="14"/>
              </w:rPr>
              <w:t>/</w:t>
            </w:r>
            <w:r w:rsidRPr="00F35505">
              <w:rPr>
                <w:sz w:val="14"/>
                <w:szCs w:val="14"/>
              </w:rPr>
              <w:t>oppilaan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erityisruokavalioista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tulee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toimittaa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l</w:t>
            </w:r>
            <w:r w:rsidRPr="002F1FB0">
              <w:rPr>
                <w:sz w:val="14"/>
                <w:szCs w:val="14"/>
              </w:rPr>
              <w:t>ää</w:t>
            </w:r>
            <w:r w:rsidRPr="00F35505">
              <w:rPr>
                <w:sz w:val="14"/>
                <w:szCs w:val="14"/>
              </w:rPr>
              <w:t>k</w:t>
            </w:r>
            <w:r w:rsidRPr="002F1FB0">
              <w:rPr>
                <w:sz w:val="14"/>
                <w:szCs w:val="14"/>
              </w:rPr>
              <w:t>ä</w:t>
            </w:r>
            <w:r w:rsidRPr="00F35505">
              <w:rPr>
                <w:sz w:val="14"/>
                <w:szCs w:val="14"/>
              </w:rPr>
              <w:t>rin</w:t>
            </w:r>
            <w:r w:rsidRPr="002F1FB0">
              <w:rPr>
                <w:sz w:val="14"/>
                <w:szCs w:val="14"/>
              </w:rPr>
              <w:t xml:space="preserve"> </w:t>
            </w:r>
            <w:r w:rsidR="00FC3A4F">
              <w:rPr>
                <w:sz w:val="14"/>
                <w:szCs w:val="14"/>
              </w:rPr>
              <w:t>todistus/lausunto</w:t>
            </w:r>
          </w:p>
          <w:p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диабет</w:t>
            </w:r>
            <w:r w:rsidRPr="009C66A2">
              <w:rPr>
                <w:sz w:val="18"/>
                <w:szCs w:val="18"/>
              </w:rPr>
              <w:t xml:space="preserve"> </w:t>
            </w:r>
            <w:r w:rsidRPr="009C66A2">
              <w:rPr>
                <w:sz w:val="14"/>
                <w:szCs w:val="14"/>
              </w:rPr>
              <w:t>diabetes</w:t>
            </w:r>
          </w:p>
          <w:p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целиакия</w:t>
            </w:r>
            <w:r w:rsidRPr="009C66A2">
              <w:rPr>
                <w:sz w:val="18"/>
                <w:szCs w:val="18"/>
              </w:rPr>
              <w:t xml:space="preserve"> </w:t>
            </w:r>
            <w:r w:rsidRPr="009C66A2">
              <w:rPr>
                <w:sz w:val="14"/>
                <w:szCs w:val="14"/>
              </w:rPr>
              <w:t>keliakia</w:t>
            </w:r>
          </w:p>
          <w:p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</w:t>
            </w:r>
            <w:r w:rsidRPr="00455CA3">
              <w:rPr>
                <w:sz w:val="18"/>
                <w:szCs w:val="18"/>
                <w:lang w:val="ru-RU"/>
              </w:rPr>
              <w:t>ллергия на молоко</w:t>
            </w:r>
            <w:r>
              <w:rPr>
                <w:sz w:val="18"/>
                <w:szCs w:val="18"/>
                <w:lang w:val="ru-RU"/>
              </w:rPr>
              <w:t xml:space="preserve"> (предоставить справку один раз)</w:t>
            </w:r>
            <w:r w:rsidRPr="00436502">
              <w:rPr>
                <w:sz w:val="18"/>
                <w:szCs w:val="18"/>
                <w:lang w:val="ru-RU"/>
              </w:rPr>
              <w:t xml:space="preserve"> </w:t>
            </w:r>
            <w:r w:rsidRPr="009C66A2">
              <w:rPr>
                <w:sz w:val="14"/>
                <w:szCs w:val="14"/>
              </w:rPr>
              <w:t>maitoallergia</w:t>
            </w:r>
            <w:r>
              <w:rPr>
                <w:sz w:val="14"/>
                <w:szCs w:val="14"/>
                <w:lang w:val="ru-RU"/>
              </w:rPr>
              <w:t xml:space="preserve"> (todistus kertaall</w:t>
            </w:r>
            <w:r w:rsidRPr="00436502">
              <w:rPr>
                <w:sz w:val="14"/>
                <w:szCs w:val="14"/>
                <w:lang w:val="ru-RU"/>
              </w:rPr>
              <w:t>een)</w:t>
            </w:r>
          </w:p>
          <w:p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аллергия на злаковые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36502">
              <w:rPr>
                <w:sz w:val="18"/>
                <w:szCs w:val="18"/>
                <w:lang w:val="ru-RU"/>
              </w:rPr>
              <w:t xml:space="preserve">(предоставить справку один раз) </w:t>
            </w:r>
            <w:r w:rsidRPr="009C66A2">
              <w:rPr>
                <w:sz w:val="14"/>
                <w:szCs w:val="14"/>
              </w:rPr>
              <w:t>vilja</w:t>
            </w:r>
            <w:r w:rsidRPr="009C66A2">
              <w:rPr>
                <w:sz w:val="14"/>
                <w:szCs w:val="14"/>
                <w:lang w:val="ru-RU"/>
              </w:rPr>
              <w:t>-</w:t>
            </w:r>
            <w:r w:rsidRPr="009C66A2">
              <w:rPr>
                <w:sz w:val="14"/>
                <w:szCs w:val="14"/>
              </w:rPr>
              <w:t>allergia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436502">
              <w:rPr>
                <w:sz w:val="14"/>
                <w:szCs w:val="14"/>
                <w:lang w:val="ru-RU"/>
              </w:rPr>
              <w:t>(todistus kertaalleen)</w:t>
            </w:r>
          </w:p>
          <w:p w:rsidR="007759AB" w:rsidRPr="00C84BD8" w:rsidRDefault="007759AB" w:rsidP="00054575">
            <w:pPr>
              <w:pStyle w:val="Luettelokappale"/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ind w:left="513" w:hanging="283"/>
              <w:rPr>
                <w:sz w:val="18"/>
                <w:szCs w:val="18"/>
                <w:lang w:val="ru-RU"/>
              </w:rPr>
            </w:pPr>
            <w:r w:rsidRPr="00436502">
              <w:rPr>
                <w:sz w:val="18"/>
                <w:szCs w:val="18"/>
                <w:lang w:val="ru-RU"/>
              </w:rPr>
              <w:t xml:space="preserve">продукт, который вызывает опасность анафилактической реакции </w:t>
            </w:r>
            <w:r w:rsidRPr="00145716">
              <w:rPr>
                <w:sz w:val="14"/>
                <w:szCs w:val="14"/>
                <w:lang w:val="ru-RU"/>
              </w:rPr>
              <w:t xml:space="preserve">ruoka-aine, joka aiheuttaa anafylaksian vaaran </w:t>
            </w:r>
          </w:p>
          <w:p w:rsid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left="23" w:hanging="23"/>
              <w:rPr>
                <w:sz w:val="18"/>
                <w:szCs w:val="18"/>
                <w:lang w:val="ru-RU"/>
              </w:rPr>
            </w:pPr>
          </w:p>
          <w:p w:rsidR="007759AB" w:rsidRPr="00492394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left="23" w:hanging="23"/>
              <w:rPr>
                <w:rStyle w:val="quote-01"/>
                <w:color w:val="auto"/>
                <w:sz w:val="14"/>
                <w:szCs w:val="14"/>
              </w:rPr>
            </w:pPr>
            <w:r>
              <w:rPr>
                <w:sz w:val="18"/>
                <w:lang w:val="ru-RU"/>
              </w:rPr>
              <w:t>О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других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пищевых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аллергиях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медицинская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справка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не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требуется</w:t>
            </w:r>
            <w:r w:rsidRPr="002F1FB0">
              <w:rPr>
                <w:sz w:val="18"/>
                <w:lang w:val="ru-RU"/>
              </w:rPr>
              <w:t>.</w:t>
            </w:r>
            <w:r w:rsidRPr="002F1FB0">
              <w:rPr>
                <w:sz w:val="18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 xml:space="preserve">Muista ruoka-aineallergioista ei vaadita terveydenhuoltohenkilökunnan antamaa todistusta. </w:t>
            </w:r>
          </w:p>
          <w:p w:rsidR="007759AB" w:rsidRPr="002F1FB0" w:rsidRDefault="007759AB" w:rsidP="00054575">
            <w:pPr>
              <w:rPr>
                <w:color w:val="FF0000"/>
                <w:sz w:val="16"/>
                <w:szCs w:val="16"/>
                <w:lang w:val="ru-RU"/>
              </w:rPr>
            </w:pPr>
            <w:r w:rsidRPr="00B71037">
              <w:rPr>
                <w:rStyle w:val="quote-01"/>
                <w:rFonts w:cs="Arial"/>
                <w:sz w:val="19"/>
                <w:szCs w:val="19"/>
                <w:lang w:val="ru-RU"/>
              </w:rPr>
              <w:t>Детям дошкольного возраста веганское питание не предоставляется.</w:t>
            </w:r>
          </w:p>
          <w:p w:rsidR="007759AB" w:rsidRPr="00B71037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 w:rsidRPr="00B71037">
              <w:rPr>
                <w:sz w:val="14"/>
                <w:szCs w:val="14"/>
              </w:rPr>
              <w:t>Päiväkoti-ikäisille lapsille ei tarjota lainkaan vegaania ruokaa</w:t>
            </w:r>
            <w:r w:rsidRPr="00B71037">
              <w:rPr>
                <w:color w:val="FF0000"/>
                <w:sz w:val="14"/>
                <w:szCs w:val="14"/>
              </w:rPr>
              <w:t>.</w:t>
            </w:r>
          </w:p>
          <w:p w:rsidR="007759AB" w:rsidRP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>
              <w:rPr>
                <w:sz w:val="18"/>
                <w:lang w:val="ru-RU"/>
              </w:rPr>
              <w:t>Совершеннолетним справку от врача представлять не нужно.</w:t>
            </w:r>
            <w:r w:rsidR="00145716">
              <w:rPr>
                <w:sz w:val="18"/>
                <w:lang w:val="ru-RU"/>
              </w:rPr>
              <w:t xml:space="preserve"> </w:t>
            </w:r>
            <w:r w:rsidR="00DB66C0">
              <w:rPr>
                <w:sz w:val="18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 xml:space="preserve">Täysi-ikäiseltä ei vaadita lääkärintodistusta. </w:t>
            </w:r>
          </w:p>
        </w:tc>
      </w:tr>
      <w:tr w:rsidR="007759AB" w:rsidRPr="007C228F" w:rsidTr="00C84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7"/>
        </w:trPr>
        <w:tc>
          <w:tcPr>
            <w:tcW w:w="1822" w:type="dxa"/>
          </w:tcPr>
          <w:p w:rsidR="007759AB" w:rsidRPr="009C66A2" w:rsidRDefault="007759AB" w:rsidP="00C84BD8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Обновление спецдиеты</w:t>
            </w:r>
            <w:r w:rsidRPr="009C66A2">
              <w:rPr>
                <w:b/>
                <w:bCs/>
                <w:sz w:val="18"/>
                <w:szCs w:val="18"/>
                <w:lang w:val="ru-RU"/>
              </w:rPr>
              <w:br/>
            </w:r>
            <w:r w:rsidRPr="00F35505">
              <w:rPr>
                <w:bCs/>
                <w:sz w:val="16"/>
                <w:szCs w:val="16"/>
              </w:rPr>
              <w:t>Erityisruokavalion</w:t>
            </w:r>
          </w:p>
          <w:p w:rsidR="007759AB" w:rsidRPr="007C228F" w:rsidRDefault="007759AB" w:rsidP="00C84BD8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  <w:r w:rsidRPr="00F35505">
              <w:rPr>
                <w:bCs/>
                <w:sz w:val="16"/>
                <w:szCs w:val="16"/>
              </w:rPr>
              <w:t>p</w:t>
            </w:r>
            <w:r w:rsidRPr="009C66A2">
              <w:rPr>
                <w:bCs/>
                <w:sz w:val="16"/>
                <w:szCs w:val="16"/>
                <w:lang w:val="ru-RU"/>
              </w:rPr>
              <w:t>ä</w:t>
            </w:r>
            <w:r w:rsidRPr="00F35505">
              <w:rPr>
                <w:bCs/>
                <w:sz w:val="16"/>
                <w:szCs w:val="16"/>
              </w:rPr>
              <w:t>ivitys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13" w:type="dxa"/>
            <w:gridSpan w:val="2"/>
          </w:tcPr>
          <w:p w:rsidR="007759AB" w:rsidRP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Если в специальной диете произойдут изменения, о них следует сообщить работникам кухни </w:t>
            </w:r>
            <w:r>
              <w:rPr>
                <w:b/>
                <w:sz w:val="18"/>
                <w:lang w:val="ru-RU"/>
              </w:rPr>
              <w:t xml:space="preserve">незамедлительно. </w:t>
            </w:r>
            <w:r>
              <w:rPr>
                <w:sz w:val="18"/>
                <w:lang w:val="ru-RU"/>
              </w:rPr>
              <w:t>В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ином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случае</w:t>
            </w:r>
            <w:r w:rsidRPr="007759AB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обновление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диеты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происходит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каждый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год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осенью</w:t>
            </w:r>
          </w:p>
          <w:p w:rsidR="007759AB" w:rsidRPr="007C228F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lang w:val="ru-RU"/>
              </w:rPr>
            </w:pPr>
            <w:r w:rsidRPr="00F35505">
              <w:rPr>
                <w:sz w:val="14"/>
                <w:szCs w:val="14"/>
              </w:rPr>
              <w:t>Mik</w:t>
            </w:r>
            <w:r w:rsidRPr="007759AB">
              <w:rPr>
                <w:sz w:val="14"/>
                <w:szCs w:val="14"/>
                <w:lang w:val="ru-RU"/>
              </w:rPr>
              <w:t>ä</w:t>
            </w:r>
            <w:r w:rsidRPr="00F35505">
              <w:rPr>
                <w:sz w:val="14"/>
                <w:szCs w:val="14"/>
              </w:rPr>
              <w:t>li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erityisruokavalioon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tulee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muutoksia</w:t>
            </w:r>
            <w:r w:rsidRPr="007759AB">
              <w:rPr>
                <w:sz w:val="14"/>
                <w:szCs w:val="14"/>
                <w:lang w:val="ru-RU"/>
              </w:rPr>
              <w:t xml:space="preserve">, </w:t>
            </w:r>
            <w:r w:rsidRPr="00F35505">
              <w:rPr>
                <w:sz w:val="14"/>
                <w:szCs w:val="14"/>
              </w:rPr>
              <w:t>niist</w:t>
            </w:r>
            <w:r w:rsidRPr="007759AB">
              <w:rPr>
                <w:sz w:val="14"/>
                <w:szCs w:val="14"/>
                <w:lang w:val="ru-RU"/>
              </w:rPr>
              <w:t xml:space="preserve">ä </w:t>
            </w:r>
            <w:r w:rsidRPr="00F35505">
              <w:rPr>
                <w:sz w:val="14"/>
                <w:szCs w:val="14"/>
              </w:rPr>
              <w:t>tulee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ilmoittaa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keitti</w:t>
            </w:r>
            <w:r w:rsidRPr="007759AB">
              <w:rPr>
                <w:sz w:val="14"/>
                <w:szCs w:val="14"/>
                <w:lang w:val="ru-RU"/>
              </w:rPr>
              <w:t>öö</w:t>
            </w:r>
            <w:r w:rsidRPr="00F35505">
              <w:rPr>
                <w:sz w:val="14"/>
                <w:szCs w:val="14"/>
              </w:rPr>
              <w:t>n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b/>
                <w:bCs/>
                <w:sz w:val="14"/>
                <w:szCs w:val="14"/>
              </w:rPr>
              <w:t>v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ä</w:t>
            </w:r>
            <w:r w:rsidRPr="00F35505">
              <w:rPr>
                <w:b/>
                <w:bCs/>
                <w:sz w:val="14"/>
                <w:szCs w:val="14"/>
              </w:rPr>
              <w:t>litt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ö</w:t>
            </w:r>
            <w:r w:rsidRPr="00F35505">
              <w:rPr>
                <w:b/>
                <w:bCs/>
                <w:sz w:val="14"/>
                <w:szCs w:val="14"/>
              </w:rPr>
              <w:t>m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ä</w:t>
            </w:r>
            <w:r w:rsidRPr="00F35505">
              <w:rPr>
                <w:b/>
                <w:bCs/>
                <w:sz w:val="14"/>
                <w:szCs w:val="14"/>
              </w:rPr>
              <w:t>sti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.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7759AB">
              <w:rPr>
                <w:sz w:val="14"/>
                <w:szCs w:val="14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>Muutoin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erityisruokavaliot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p</w:t>
            </w:r>
            <w:r w:rsidRPr="00F35505">
              <w:rPr>
                <w:sz w:val="14"/>
                <w:szCs w:val="14"/>
                <w:lang w:val="ru-RU"/>
              </w:rPr>
              <w:t>ä</w:t>
            </w:r>
            <w:r w:rsidRPr="00F35505">
              <w:rPr>
                <w:sz w:val="14"/>
                <w:szCs w:val="14"/>
              </w:rPr>
              <w:t>ivitet</w:t>
            </w:r>
            <w:r w:rsidRPr="00F35505">
              <w:rPr>
                <w:sz w:val="14"/>
                <w:szCs w:val="14"/>
                <w:lang w:val="ru-RU"/>
              </w:rPr>
              <w:t>ää</w:t>
            </w:r>
            <w:r w:rsidRPr="00F35505">
              <w:rPr>
                <w:sz w:val="14"/>
                <w:szCs w:val="14"/>
              </w:rPr>
              <w:t>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joka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syksy</w:t>
            </w:r>
            <w:r w:rsidRPr="00F35505">
              <w:rPr>
                <w:sz w:val="14"/>
                <w:szCs w:val="14"/>
                <w:lang w:val="ru-RU"/>
              </w:rPr>
              <w:t>.</w:t>
            </w:r>
          </w:p>
        </w:tc>
      </w:tr>
    </w:tbl>
    <w:p w:rsidR="00762B62" w:rsidRPr="007C228F" w:rsidRDefault="00762B62">
      <w:pPr>
        <w:pStyle w:val="Yltunniste"/>
        <w:tabs>
          <w:tab w:val="clear" w:pos="4819"/>
          <w:tab w:val="clear" w:pos="9638"/>
        </w:tabs>
        <w:jc w:val="both"/>
        <w:rPr>
          <w:lang w:val="ru-RU"/>
        </w:rPr>
      </w:pPr>
    </w:p>
    <w:sectPr w:rsidR="00762B62" w:rsidRPr="007C228F" w:rsidSect="00B36542">
      <w:headerReference w:type="even" r:id="rId10"/>
      <w:headerReference w:type="default" r:id="rId11"/>
      <w:headerReference w:type="first" r:id="rId12"/>
      <w:pgSz w:w="11906" w:h="16838" w:code="9"/>
      <w:pgMar w:top="351" w:right="567" w:bottom="567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36" w:rsidRDefault="00886236">
      <w:r>
        <w:separator/>
      </w:r>
    </w:p>
  </w:endnote>
  <w:endnote w:type="continuationSeparator" w:id="0">
    <w:p w:rsidR="00886236" w:rsidRDefault="0088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36" w:rsidRDefault="00886236">
      <w:r>
        <w:separator/>
      </w:r>
    </w:p>
  </w:footnote>
  <w:footnote w:type="continuationSeparator" w:id="0">
    <w:p w:rsidR="00886236" w:rsidRDefault="0088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0" w:rsidRDefault="002F1FB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F1FB0" w:rsidRDefault="002F1FB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0" w:rsidRDefault="002F1FB0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0" w:rsidRPr="002F1FB0" w:rsidRDefault="002F1FB0" w:rsidP="002F1FB0">
    <w:pPr>
      <w:pStyle w:val="Yltunniste"/>
      <w:tabs>
        <w:tab w:val="left" w:pos="5529"/>
      </w:tabs>
      <w:ind w:left="-142" w:firstLine="142"/>
      <w:rPr>
        <w:b/>
        <w:bCs/>
        <w:sz w:val="20"/>
        <w:lang w:val="ru-RU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18AF57E">
          <wp:simplePos x="0" y="0"/>
          <wp:positionH relativeFrom="column">
            <wp:posOffset>-385445</wp:posOffset>
          </wp:positionH>
          <wp:positionV relativeFrom="paragraph">
            <wp:posOffset>-128905</wp:posOffset>
          </wp:positionV>
          <wp:extent cx="1867535" cy="750570"/>
          <wp:effectExtent l="0" t="0" r="0" b="0"/>
          <wp:wrapTight wrapText="bothSides">
            <wp:wrapPolygon edited="0">
              <wp:start x="0" y="0"/>
              <wp:lineTo x="0" y="20832"/>
              <wp:lineTo x="21372" y="20832"/>
              <wp:lineTo x="21372" y="0"/>
              <wp:lineTo x="0" y="0"/>
            </wp:wrapPolygon>
          </wp:wrapTight>
          <wp:docPr id="6" name="Kuva 6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B0">
      <w:rPr>
        <w:rFonts w:ascii="Times New Roman" w:hAnsi="Times New Roman"/>
        <w:b/>
        <w:bCs/>
        <w:sz w:val="32"/>
        <w:szCs w:val="32"/>
        <w:lang w:val="ru-RU"/>
      </w:rPr>
      <w:t xml:space="preserve">  </w:t>
    </w:r>
    <w:r w:rsidRPr="002F1FB0">
      <w:rPr>
        <w:b/>
        <w:bCs/>
        <w:sz w:val="20"/>
        <w:lang w:val="ru-RU"/>
      </w:rPr>
      <w:t xml:space="preserve">                                                           </w:t>
    </w:r>
    <w:r>
      <w:rPr>
        <w:b/>
        <w:bCs/>
        <w:sz w:val="20"/>
        <w:lang w:val="ru-RU"/>
      </w:rPr>
      <w:t>СООБЩЕНИЕ О СПЕЦИАЛЬНОЙ ДИЕТЕ</w:t>
    </w:r>
    <w:r w:rsidRPr="002F1FB0">
      <w:rPr>
        <w:sz w:val="20"/>
        <w:lang w:val="ru-RU"/>
      </w:rPr>
      <w:t xml:space="preserve">           </w:t>
    </w:r>
    <w:r w:rsidRPr="002F1FB0">
      <w:rPr>
        <w:b/>
        <w:bCs/>
        <w:sz w:val="20"/>
        <w:lang w:val="ru-RU"/>
      </w:rPr>
      <w:t xml:space="preserve">                                                                      </w:t>
    </w:r>
  </w:p>
  <w:p w:rsidR="002F1FB0" w:rsidRPr="00DB66C0" w:rsidRDefault="002F1FB0" w:rsidP="002F1FB0">
    <w:pPr>
      <w:pStyle w:val="Yltunniste"/>
      <w:tabs>
        <w:tab w:val="left" w:pos="6946"/>
      </w:tabs>
      <w:ind w:left="-142" w:firstLine="142"/>
      <w:rPr>
        <w:bCs/>
        <w:sz w:val="20"/>
        <w:lang w:val="ru-RU"/>
      </w:rPr>
    </w:pPr>
    <w:r w:rsidRPr="00DB66C0">
      <w:rPr>
        <w:bCs/>
        <w:sz w:val="20"/>
        <w:lang w:val="ru-RU"/>
      </w:rPr>
      <w:t xml:space="preserve">                                                           </w:t>
    </w:r>
    <w:r w:rsidR="00DB66C0">
      <w:rPr>
        <w:bCs/>
        <w:sz w:val="20"/>
        <w:lang w:val="ru-RU"/>
      </w:rPr>
      <w:t xml:space="preserve">   </w:t>
    </w:r>
    <w:r w:rsidR="00DB66C0" w:rsidRPr="00DB66C0">
      <w:rPr>
        <w:bCs/>
        <w:sz w:val="20"/>
      </w:rPr>
      <w:t>Ilmoitus</w:t>
    </w:r>
    <w:r w:rsidRPr="00DB66C0">
      <w:rPr>
        <w:bCs/>
        <w:sz w:val="20"/>
        <w:lang w:val="ru-RU"/>
      </w:rPr>
      <w:t xml:space="preserve"> </w:t>
    </w:r>
    <w:r w:rsidR="00DB66C0" w:rsidRPr="00DB66C0">
      <w:rPr>
        <w:bCs/>
        <w:sz w:val="20"/>
      </w:rPr>
      <w:t>erityisruokavaliosta</w:t>
    </w:r>
  </w:p>
  <w:p w:rsidR="006C2DE7" w:rsidRDefault="006C2DE7" w:rsidP="004D3D35">
    <w:pPr>
      <w:pStyle w:val="Yltunniste"/>
      <w:ind w:left="-142" w:firstLine="142"/>
      <w:rPr>
        <w:b/>
        <w:bCs/>
        <w:sz w:val="20"/>
        <w:lang w:val="ru-RU"/>
      </w:rPr>
    </w:pPr>
  </w:p>
  <w:p w:rsidR="002F1FB0" w:rsidRPr="002F1FB0" w:rsidRDefault="002F1FB0" w:rsidP="004D3D35">
    <w:pPr>
      <w:pStyle w:val="Yltunniste"/>
      <w:ind w:left="-142" w:firstLine="142"/>
      <w:rPr>
        <w:sz w:val="20"/>
        <w:lang w:val="ru-RU"/>
      </w:rPr>
    </w:pPr>
    <w:r>
      <w:rPr>
        <w:b/>
        <w:bCs/>
        <w:sz w:val="20"/>
        <w:lang w:val="ru-RU"/>
      </w:rPr>
      <w:tab/>
      <w:t xml:space="preserve">                                                                 </w:t>
    </w:r>
    <w:r w:rsidRPr="002F1FB0">
      <w:rPr>
        <w:b/>
        <w:bCs/>
        <w:sz w:val="20"/>
        <w:lang w:val="ru-RU"/>
      </w:rPr>
      <w:t xml:space="preserve">  </w:t>
    </w:r>
  </w:p>
  <w:p w:rsidR="002F1FB0" w:rsidRPr="002F1FB0" w:rsidRDefault="002F1FB0">
    <w:pPr>
      <w:pStyle w:val="Yltunniste"/>
      <w:pBdr>
        <w:bottom w:val="single" w:sz="4" w:space="1" w:color="auto"/>
      </w:pBdr>
      <w:spacing w:line="140" w:lineRule="exact"/>
      <w:rPr>
        <w:sz w:val="22"/>
        <w:lang w:val="ru-RU"/>
      </w:rPr>
    </w:pPr>
  </w:p>
  <w:p w:rsidR="002F1FB0" w:rsidRPr="002F1FB0" w:rsidRDefault="002F1FB0">
    <w:pPr>
      <w:pStyle w:val="Yltunniste"/>
      <w:pBdr>
        <w:bottom w:val="single" w:sz="4" w:space="1" w:color="auto"/>
      </w:pBdr>
      <w:spacing w:line="140" w:lineRule="exact"/>
      <w:rPr>
        <w:sz w:val="22"/>
        <w:lang w:val="ru-RU"/>
      </w:rPr>
    </w:pPr>
  </w:p>
  <w:p w:rsidR="002F1FB0" w:rsidRPr="002F1FB0" w:rsidRDefault="002F1FB0">
    <w:pPr>
      <w:pStyle w:val="Yltunnist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A34"/>
    <w:multiLevelType w:val="hybridMultilevel"/>
    <w:tmpl w:val="020E25FA"/>
    <w:lvl w:ilvl="0" w:tplc="1ACA070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AC5"/>
    <w:multiLevelType w:val="hybridMultilevel"/>
    <w:tmpl w:val="40EC0138"/>
    <w:lvl w:ilvl="0" w:tplc="1FE2A01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FFD"/>
    <w:multiLevelType w:val="hybridMultilevel"/>
    <w:tmpl w:val="F88E2C9A"/>
    <w:lvl w:ilvl="0" w:tplc="1068EA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66E"/>
    <w:multiLevelType w:val="hybridMultilevel"/>
    <w:tmpl w:val="72EAE3EE"/>
    <w:lvl w:ilvl="0" w:tplc="655C0E7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4923"/>
    <w:multiLevelType w:val="hybridMultilevel"/>
    <w:tmpl w:val="24C61A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PHeaD9qbZemHhpnLIaNJ0yoeKYKpDoHs7w1mTF8RQof5rxKFoP8i0t97lEOWW1cFOZxJ+cZlXsmPoDlCdQfg==" w:salt="ogLkpO2bREUWFatd+hPwlQ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0"/>
    <w:rsid w:val="00022322"/>
    <w:rsid w:val="000277B8"/>
    <w:rsid w:val="000351CC"/>
    <w:rsid w:val="00041FFC"/>
    <w:rsid w:val="00054575"/>
    <w:rsid w:val="000A22EA"/>
    <w:rsid w:val="000B180D"/>
    <w:rsid w:val="000B6707"/>
    <w:rsid w:val="000C79E0"/>
    <w:rsid w:val="000D21E9"/>
    <w:rsid w:val="00111391"/>
    <w:rsid w:val="001238B3"/>
    <w:rsid w:val="0012443E"/>
    <w:rsid w:val="00136BB1"/>
    <w:rsid w:val="00137108"/>
    <w:rsid w:val="00140BBF"/>
    <w:rsid w:val="00145716"/>
    <w:rsid w:val="001525DA"/>
    <w:rsid w:val="00155952"/>
    <w:rsid w:val="001757CB"/>
    <w:rsid w:val="001A656A"/>
    <w:rsid w:val="002231A8"/>
    <w:rsid w:val="00224E75"/>
    <w:rsid w:val="0022782A"/>
    <w:rsid w:val="00267CA6"/>
    <w:rsid w:val="00291508"/>
    <w:rsid w:val="002A172B"/>
    <w:rsid w:val="002A39D3"/>
    <w:rsid w:val="002B00EB"/>
    <w:rsid w:val="002F1FB0"/>
    <w:rsid w:val="00310D13"/>
    <w:rsid w:val="0032691F"/>
    <w:rsid w:val="00383A9B"/>
    <w:rsid w:val="00393179"/>
    <w:rsid w:val="0039651E"/>
    <w:rsid w:val="0041796F"/>
    <w:rsid w:val="004304E2"/>
    <w:rsid w:val="00436502"/>
    <w:rsid w:val="00455CA3"/>
    <w:rsid w:val="00492394"/>
    <w:rsid w:val="00496B60"/>
    <w:rsid w:val="004B1A97"/>
    <w:rsid w:val="004C7D52"/>
    <w:rsid w:val="004D3D35"/>
    <w:rsid w:val="004E4E8D"/>
    <w:rsid w:val="00510268"/>
    <w:rsid w:val="00527690"/>
    <w:rsid w:val="00527BDF"/>
    <w:rsid w:val="00546927"/>
    <w:rsid w:val="005610D0"/>
    <w:rsid w:val="0058395D"/>
    <w:rsid w:val="00587FC0"/>
    <w:rsid w:val="005B222D"/>
    <w:rsid w:val="0060545E"/>
    <w:rsid w:val="006220D7"/>
    <w:rsid w:val="00671DF3"/>
    <w:rsid w:val="00674053"/>
    <w:rsid w:val="00675A3E"/>
    <w:rsid w:val="006A0AFE"/>
    <w:rsid w:val="006A133A"/>
    <w:rsid w:val="006C2DE7"/>
    <w:rsid w:val="006D6F53"/>
    <w:rsid w:val="006E4D57"/>
    <w:rsid w:val="006F5311"/>
    <w:rsid w:val="0073093D"/>
    <w:rsid w:val="00736E29"/>
    <w:rsid w:val="0074230A"/>
    <w:rsid w:val="00742D71"/>
    <w:rsid w:val="00751909"/>
    <w:rsid w:val="00762B62"/>
    <w:rsid w:val="007759AB"/>
    <w:rsid w:val="007B5F37"/>
    <w:rsid w:val="007B7884"/>
    <w:rsid w:val="007C228F"/>
    <w:rsid w:val="007C241C"/>
    <w:rsid w:val="007F1344"/>
    <w:rsid w:val="007F2D6E"/>
    <w:rsid w:val="008212BB"/>
    <w:rsid w:val="00822444"/>
    <w:rsid w:val="00825CDE"/>
    <w:rsid w:val="00833A94"/>
    <w:rsid w:val="00852B01"/>
    <w:rsid w:val="00881CE7"/>
    <w:rsid w:val="008840D6"/>
    <w:rsid w:val="00886236"/>
    <w:rsid w:val="00887B3C"/>
    <w:rsid w:val="008A7D45"/>
    <w:rsid w:val="008B62C8"/>
    <w:rsid w:val="008B7C03"/>
    <w:rsid w:val="008C4C00"/>
    <w:rsid w:val="008C7776"/>
    <w:rsid w:val="008E39A1"/>
    <w:rsid w:val="008F7517"/>
    <w:rsid w:val="009046B3"/>
    <w:rsid w:val="00917C0C"/>
    <w:rsid w:val="00934CE9"/>
    <w:rsid w:val="00982ED8"/>
    <w:rsid w:val="00984487"/>
    <w:rsid w:val="009876FE"/>
    <w:rsid w:val="009B0AB8"/>
    <w:rsid w:val="009B326D"/>
    <w:rsid w:val="009C66A2"/>
    <w:rsid w:val="009D32C2"/>
    <w:rsid w:val="009F220B"/>
    <w:rsid w:val="009F4940"/>
    <w:rsid w:val="00A0068C"/>
    <w:rsid w:val="00A024D1"/>
    <w:rsid w:val="00A2386B"/>
    <w:rsid w:val="00A26690"/>
    <w:rsid w:val="00A410DE"/>
    <w:rsid w:val="00A64A29"/>
    <w:rsid w:val="00A6704B"/>
    <w:rsid w:val="00A83D84"/>
    <w:rsid w:val="00A8519E"/>
    <w:rsid w:val="00AA7778"/>
    <w:rsid w:val="00AB5680"/>
    <w:rsid w:val="00AC5ECB"/>
    <w:rsid w:val="00AD65C0"/>
    <w:rsid w:val="00AE03FC"/>
    <w:rsid w:val="00B04849"/>
    <w:rsid w:val="00B141C2"/>
    <w:rsid w:val="00B36542"/>
    <w:rsid w:val="00B66D88"/>
    <w:rsid w:val="00B674C8"/>
    <w:rsid w:val="00B71037"/>
    <w:rsid w:val="00BB699E"/>
    <w:rsid w:val="00BE13B1"/>
    <w:rsid w:val="00BF39D9"/>
    <w:rsid w:val="00BF4EC9"/>
    <w:rsid w:val="00C36D1C"/>
    <w:rsid w:val="00C5185C"/>
    <w:rsid w:val="00C66664"/>
    <w:rsid w:val="00C7121F"/>
    <w:rsid w:val="00C77F38"/>
    <w:rsid w:val="00C84BD8"/>
    <w:rsid w:val="00C97574"/>
    <w:rsid w:val="00CB43E4"/>
    <w:rsid w:val="00CD17CF"/>
    <w:rsid w:val="00CD42B0"/>
    <w:rsid w:val="00D1365A"/>
    <w:rsid w:val="00D1637F"/>
    <w:rsid w:val="00D61E9C"/>
    <w:rsid w:val="00D70D76"/>
    <w:rsid w:val="00D803F0"/>
    <w:rsid w:val="00D81B71"/>
    <w:rsid w:val="00D81D00"/>
    <w:rsid w:val="00DB66C0"/>
    <w:rsid w:val="00DB72A1"/>
    <w:rsid w:val="00DC060D"/>
    <w:rsid w:val="00DC27D2"/>
    <w:rsid w:val="00DD5549"/>
    <w:rsid w:val="00DD600E"/>
    <w:rsid w:val="00E174B7"/>
    <w:rsid w:val="00E207FB"/>
    <w:rsid w:val="00E24898"/>
    <w:rsid w:val="00E51E44"/>
    <w:rsid w:val="00E57B17"/>
    <w:rsid w:val="00E63066"/>
    <w:rsid w:val="00E94C6C"/>
    <w:rsid w:val="00E97F89"/>
    <w:rsid w:val="00EA1E0F"/>
    <w:rsid w:val="00EA558B"/>
    <w:rsid w:val="00EC48D9"/>
    <w:rsid w:val="00ED1F0C"/>
    <w:rsid w:val="00ED30A3"/>
    <w:rsid w:val="00F23320"/>
    <w:rsid w:val="00F305A7"/>
    <w:rsid w:val="00F35505"/>
    <w:rsid w:val="00F502F8"/>
    <w:rsid w:val="00F56636"/>
    <w:rsid w:val="00F65EAB"/>
    <w:rsid w:val="00F720F7"/>
    <w:rsid w:val="00F837F9"/>
    <w:rsid w:val="00F912DD"/>
    <w:rsid w:val="00FA091C"/>
    <w:rsid w:val="00FA57EF"/>
    <w:rsid w:val="00FC3A4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D787C1-D949-43BE-AE34-FB79E21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quote-01">
    <w:name w:val="quote-01"/>
    <w:rsid w:val="00B71037"/>
    <w:rPr>
      <w:color w:val="000000"/>
    </w:rPr>
  </w:style>
  <w:style w:type="paragraph" w:styleId="Luettelokappale">
    <w:name w:val="List Paragraph"/>
    <w:basedOn w:val="Normaali"/>
    <w:uiPriority w:val="34"/>
    <w:qFormat/>
    <w:rsid w:val="0043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ro\AppData\Local\Microsoft\Windows\INetCache\Content.Outlook\H8GDSLS5\&#1057;&#1054;&#1054;&#1041;&#1065;&#1045;&#1053;&#1048;&#1045;_&#1054;_&#1057;&#1055;&#1045;&#1062;&#1048;&#1040;&#1051;&#1068;&#1053;&#1054;&#1049;_&#1044;&#1048;&#1045;&#1058;&#1045;_Ilmoitus_erityisruokavaliosta_VANH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93C2-181A-494D-90B1-0457CB48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07840-CBBD-44BF-8EDF-446FD5AFE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94A04-3EE7-457E-AB79-736385562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СООБЩЕНИЕ_О_СПЕЦИАЛЬНОЙ_ДИЕТЕ_Ilmoitus_erityisruokavaliosta_VANHA</Template>
  <TotalTime>59</TotalTime>
  <Pages>2</Pages>
  <Words>494</Words>
  <Characters>4002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Lappeenrannan kaupunki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Hiiva Katri</cp:lastModifiedBy>
  <cp:revision>9</cp:revision>
  <cp:lastPrinted>2018-08-06T11:33:00Z</cp:lastPrinted>
  <dcterms:created xsi:type="dcterms:W3CDTF">2018-08-06T07:38:00Z</dcterms:created>
  <dcterms:modified xsi:type="dcterms:W3CDTF">2018-08-06T11:34:00Z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